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2E" w:rsidRPr="0011552E" w:rsidRDefault="0011552E" w:rsidP="001155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1552E">
        <w:rPr>
          <w:rFonts w:ascii="Times New Roman" w:hAnsi="Times New Roman" w:cs="Times New Roman"/>
          <w:b/>
          <w:bCs/>
          <w:szCs w:val="28"/>
        </w:rPr>
        <w:t>МУНИЦИПАЛЬНОЕ БЮДЖЕТНОЕ ОБЩЕОБРАЗОВАТЕЛЬНОЕ УЧРЕЖДЕНИЕ</w:t>
      </w:r>
    </w:p>
    <w:p w:rsidR="0011552E" w:rsidRPr="0011552E" w:rsidRDefault="0011552E" w:rsidP="0011552E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1552E">
        <w:rPr>
          <w:rFonts w:ascii="Times New Roman" w:hAnsi="Times New Roman" w:cs="Times New Roman"/>
          <w:b/>
          <w:bCs/>
          <w:szCs w:val="28"/>
        </w:rPr>
        <w:t>«СРЕДНЯЯ ОБЩЕОБРАЗОВАТЕЛЬНАЯ ШКОЛА № 12»</w:t>
      </w: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1552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ДОРОЖНАЯ КАРТА ПРОЕКТА</w:t>
      </w:r>
      <w:r w:rsidRPr="0011552E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t> </w:t>
      </w:r>
      <w:r w:rsidRPr="0011552E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Pr="0011552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 «ПРОГРАММА ВОСПИТАНИЯ </w:t>
      </w: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1552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МБОУ «СОШ №12»</w:t>
      </w: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11552E" w:rsidP="0011552E">
      <w:pPr>
        <w:shd w:val="clear" w:color="auto" w:fill="FFFFFF"/>
        <w:tabs>
          <w:tab w:val="left" w:pos="426"/>
        </w:tabs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0282E" w:rsidRDefault="00A0282E" w:rsidP="00A0282E">
      <w:pPr>
        <w:shd w:val="clear" w:color="auto" w:fill="FFFFFF"/>
        <w:tabs>
          <w:tab w:val="left" w:pos="426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A0282E" w:rsidP="00A0282E">
      <w:pPr>
        <w:shd w:val="clear" w:color="auto" w:fill="FFFFFF"/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г. Элиста</w:t>
      </w:r>
    </w:p>
    <w:p w:rsidR="00A0282E" w:rsidRDefault="00A0282E" w:rsidP="00A0282E">
      <w:pPr>
        <w:shd w:val="clear" w:color="auto" w:fill="FFFFFF"/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2020 г.</w:t>
      </w:r>
    </w:p>
    <w:p w:rsidR="00A0282E" w:rsidRDefault="00A0282E" w:rsidP="00A0282E">
      <w:pPr>
        <w:shd w:val="clear" w:color="auto" w:fill="FFFFFF"/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1552E" w:rsidRDefault="0011552E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82E" w:rsidRDefault="00A0282E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82E" w:rsidRDefault="00A0282E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766" w:rsidRPr="005A1766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 программы воспитания – это личностные результаты.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результаты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как: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готовность и способность </w:t>
      </w:r>
      <w:proofErr w:type="gramStart"/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саморазвитию и личностному самоопределению;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</w:t>
      </w:r>
      <w:proofErr w:type="spellStart"/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социальные компетенции, правосознание, способность ставить цели и строить жизненные планы;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способность к осознанию российской идентичности в поликультурном социуме.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дорожной карты: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мероприятий по разработке и внедрению программы воспитания в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 СОШ №12» в составе ООП НОО, ООП ООО, ООП СОО.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Дорожная карта проекта «Программа воспитания в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«СОШ12» представляет собой систему мероприятий по следующим направлениям: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организационно-управленческое обеспечение;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содержательного характера;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обсуждение проекта с участниками образовательных отношений;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нормативно-правовое обеспечение;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обеспечение;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материальное техническое обеспечение.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left="780" w:right="18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·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РЕАЛИЗАЦИИ ДОРОЖНОЙ КАРТЫ ПРОЕКТА</w:t>
      </w:r>
      <w:r w:rsidRPr="00A0282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028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«ПРОГРАММА ВОСПИТАНИЯ В МБОУ «СОШ №12»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2-й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– разработка проекта программы воспитания (ноябрь 2020 года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02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 2021 года).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 «Содружество учащихся», Управляющий совет (май 2021 года).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5-й этап – разработка календарного плана ВР на 2021/2022 учебный год (май 2021 года).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82E">
        <w:rPr>
          <w:rFonts w:ascii="Times New Roman" w:eastAsia="Times New Roman" w:hAnsi="Times New Roman" w:cs="Times New Roman"/>
          <w:sz w:val="26"/>
          <w:szCs w:val="26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5A1766" w:rsidRPr="005A1766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766" w:rsidRPr="00A0282E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МЕРОПРИЯТИЙ ПО РЕАЛИЗАЦИИ ДОРОЖНОЙ КАРТЫ ПРОЕКТА</w:t>
      </w:r>
      <w:r w:rsidRPr="00A02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«ПРОГРАММА ВОСПИТАНИЯ В  МБОУ «СОШ №12»</w:t>
      </w:r>
    </w:p>
    <w:tbl>
      <w:tblPr>
        <w:tblW w:w="10774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425"/>
        <w:gridCol w:w="142"/>
        <w:gridCol w:w="142"/>
        <w:gridCol w:w="142"/>
        <w:gridCol w:w="567"/>
        <w:gridCol w:w="567"/>
        <w:gridCol w:w="425"/>
        <w:gridCol w:w="283"/>
        <w:gridCol w:w="142"/>
        <w:gridCol w:w="142"/>
        <w:gridCol w:w="142"/>
        <w:gridCol w:w="141"/>
        <w:gridCol w:w="284"/>
        <w:gridCol w:w="283"/>
        <w:gridCol w:w="142"/>
        <w:gridCol w:w="142"/>
        <w:gridCol w:w="567"/>
        <w:gridCol w:w="283"/>
        <w:gridCol w:w="284"/>
        <w:gridCol w:w="1559"/>
      </w:tblGrid>
      <w:tr w:rsidR="005A1766" w:rsidRPr="005A1766" w:rsidTr="00502879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8363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8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Ответственный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за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исполнение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мероприятия</w:t>
            </w:r>
            <w:proofErr w:type="spellEnd"/>
          </w:p>
        </w:tc>
      </w:tr>
      <w:tr w:rsidR="005A1766" w:rsidRPr="005A1766" w:rsidTr="00502879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2268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ind w:firstLine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ind w:firstLine="2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Срок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ind w:firstLine="2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Дата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нач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0282E" w:rsidRDefault="005A1766" w:rsidP="005A1766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Дата</w:t>
            </w:r>
            <w:proofErr w:type="spellEnd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A028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оконч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rPr>
          <w:trHeight w:val="430"/>
        </w:trPr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Организационно-управленческое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5A1766" w:rsidRPr="005A1766" w:rsidTr="0050287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5A1766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59F5">
              <w:rPr>
                <w:rFonts w:ascii="Times New Roman" w:eastAsia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AE59F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AE59F5">
            <w:pPr>
              <w:tabs>
                <w:tab w:val="left" w:pos="426"/>
              </w:tabs>
              <w:spacing w:after="0" w:line="240" w:lineRule="atLeast"/>
              <w:ind w:firstLine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1766" w:rsidRPr="005A1766" w:rsidTr="00502879">
        <w:trPr>
          <w:trHeight w:val="60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r w:rsidR="007C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социокультурного пространства </w:t>
            </w:r>
          </w:p>
          <w:p w:rsidR="005A1766" w:rsidRPr="005A1766" w:rsidRDefault="007C1639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“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59F5">
              <w:rPr>
                <w:rFonts w:ascii="Times New Roman" w:eastAsia="Times New Roman" w:hAnsi="Times New Roman" w:cs="Times New Roman"/>
                <w:lang w:val="en-US" w:eastAsia="ru-RU"/>
              </w:rPr>
              <w:t>Октябрь</w:t>
            </w:r>
            <w:proofErr w:type="spellEnd"/>
            <w:r w:rsidRPr="00AE59F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1766" w:rsidRPr="005A1766" w:rsidTr="0050287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ind w:firstLine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5A1766" w:rsidRPr="005A1766" w:rsidTr="0050287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1766" w:rsidRPr="005A1766" w:rsidTr="00502879">
        <w:trPr>
          <w:trHeight w:val="437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right="18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right="18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right="18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эффективность педагогического сотрудничества с организациями и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right="180"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участие педагогических кадров в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59F5">
              <w:rPr>
                <w:rFonts w:ascii="Times New Roman" w:eastAsia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AE59F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AE59F5" w:rsidRDefault="005A1766" w:rsidP="00AE59F5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9F5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1766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5A1766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E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Мероприятия</w:t>
            </w:r>
            <w:proofErr w:type="spellEnd"/>
            <w:r w:rsidRPr="00037E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037E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содержательного</w:t>
            </w:r>
            <w:proofErr w:type="spellEnd"/>
            <w:r w:rsidRPr="00037E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037E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характера</w:t>
            </w:r>
            <w:proofErr w:type="spellEnd"/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Разработка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проекта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5A1766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Ноябрь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A0282E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39" w:rsidRDefault="007C1639" w:rsidP="007C1639">
            <w:pPr>
              <w:tabs>
                <w:tab w:val="left" w:pos="426"/>
              </w:tabs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1639" w:rsidRDefault="007C1639" w:rsidP="007C1639">
            <w:pPr>
              <w:tabs>
                <w:tab w:val="left" w:pos="426"/>
              </w:tabs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НМР,</w:t>
            </w:r>
          </w:p>
          <w:p w:rsidR="007C1639" w:rsidRDefault="007C1639" w:rsidP="007C1639">
            <w:pPr>
              <w:tabs>
                <w:tab w:val="left" w:pos="426"/>
              </w:tabs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7C1639" w:rsidRPr="005A1766" w:rsidRDefault="007C1639" w:rsidP="007C1639">
            <w:pPr>
              <w:tabs>
                <w:tab w:val="left" w:pos="426"/>
              </w:tabs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 НШ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проекта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5A1766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пояснительной записки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2020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Ноябрь </w:t>
            </w:r>
          </w:p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6.2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Декабря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Января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6.3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Январь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Февраль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5A1766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6.4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Февраль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6.4.1.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Pr="005A1766" w:rsidRDefault="007C1639" w:rsidP="001D3CC2">
            <w:pPr>
              <w:tabs>
                <w:tab w:val="left" w:pos="426"/>
              </w:tabs>
              <w:spacing w:after="0" w:line="240" w:lineRule="atLeast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Инвариантные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модули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C1639" w:rsidRPr="005A1766" w:rsidRDefault="007C1639" w:rsidP="001D3CC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num" w:pos="496"/>
              </w:tabs>
              <w:spacing w:after="0" w:line="240" w:lineRule="atLeast"/>
              <w:ind w:left="213"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Классное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tLeast"/>
              <w:ind w:left="213"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Курсы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внеурочной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tLeast"/>
              <w:ind w:left="213"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tLeast"/>
              <w:ind w:left="213"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tLeast"/>
              <w:ind w:left="213"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Февраль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A1766">
            <w:pPr>
              <w:tabs>
                <w:tab w:val="left" w:pos="426"/>
              </w:tabs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Март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6.4.2.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Pr="005A1766" w:rsidRDefault="007C1639" w:rsidP="001D3CC2">
            <w:pPr>
              <w:tabs>
                <w:tab w:val="left" w:pos="426"/>
              </w:tabs>
              <w:spacing w:after="0" w:line="240" w:lineRule="atLeast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Вариативные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модули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C1639" w:rsidRPr="005A1766" w:rsidRDefault="007C1639" w:rsidP="001D3CC2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pacing w:after="0" w:line="240" w:lineRule="atLeast"/>
              <w:ind w:left="71" w:right="18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Ключевые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общешкольные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pacing w:after="0" w:line="240" w:lineRule="atLeast"/>
              <w:ind w:left="71" w:right="18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медиа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pacing w:after="0" w:line="240" w:lineRule="atLeast"/>
              <w:ind w:left="71" w:right="18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экспедиции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походы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»;</w:t>
            </w:r>
          </w:p>
          <w:p w:rsidR="007C1639" w:rsidRPr="005A1766" w:rsidRDefault="007C1639" w:rsidP="001D3CC2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pacing w:after="0" w:line="240" w:lineRule="atLeast"/>
              <w:ind w:left="71" w:right="18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предметно-эстетической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среды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7C1639" w:rsidP="00502879">
            <w:pPr>
              <w:tabs>
                <w:tab w:val="left" w:pos="426"/>
              </w:tabs>
              <w:spacing w:after="0" w:line="240" w:lineRule="atLeast"/>
              <w:ind w:firstLine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  <w:r w:rsidR="00502879" w:rsidRPr="005028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879" w:rsidRPr="00502879" w:rsidRDefault="007C1639" w:rsidP="0050287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A1766" w:rsidRPr="00502879" w:rsidRDefault="007C1639" w:rsidP="0050287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639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7C1639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6.5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7C1639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содержательной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части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Pr="00502879" w:rsidRDefault="007C1639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A1766" w:rsidRPr="00502879" w:rsidRDefault="007C1639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639" w:rsidRPr="00502879" w:rsidRDefault="007C1639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A1766" w:rsidRPr="00502879" w:rsidRDefault="007C1639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037EF8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EF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</w:t>
            </w:r>
            <w:r w:rsid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арный план ВР школы на 2021/2022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7C1639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1766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A22B43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педагогическом совете МБ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9F5E7F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программы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на общешкольном родительском собрании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общешкольного род</w:t>
            </w:r>
            <w:proofErr w:type="gram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Обсуждение проекта прог</w:t>
            </w:r>
            <w:r w:rsidR="0011552E" w:rsidRPr="001155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раммы воспитания с активом Управляющего совета школы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</w:t>
            </w:r>
            <w:r w:rsidRP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</w:p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11552E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1766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Нормативно-правовое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актов, 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 деятельность МБОУ «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реализации программы воспитания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Локальные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акты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1766" w:rsidRPr="005A1766" w:rsidRDefault="009F5E7F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CC2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2020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B43" w:rsidRDefault="00A22B43" w:rsidP="00A22B43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4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Утверждение программы воспитания.</w:t>
            </w:r>
          </w:p>
          <w:p w:rsidR="005A1766" w:rsidRPr="005A1766" w:rsidRDefault="005A1766" w:rsidP="00A22B43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Default="005A1766" w:rsidP="00037EF8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11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552E" w:rsidRPr="005A1766" w:rsidRDefault="0011552E" w:rsidP="00037EF8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УВР</w:t>
            </w:r>
          </w:p>
          <w:p w:rsidR="0011552E" w:rsidRPr="005A1766" w:rsidRDefault="0011552E" w:rsidP="00037EF8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НМ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1552E" w:rsidRPr="005A1766" w:rsidRDefault="0011552E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плана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УВР</w:t>
            </w:r>
          </w:p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для педагогов по реа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программы воспитания МБОУ «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9F5E7F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плана.</w:t>
            </w:r>
          </w:p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A1766" w:rsidRPr="005A1766" w:rsidRDefault="005A1766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 классных руководителей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155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Ноябрь</w:t>
            </w:r>
            <w:proofErr w:type="spellEnd"/>
            <w:r w:rsidR="0011552E"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1552E" w:rsidP="001155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9F5E7F" w:rsidP="001155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Ноябрь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9F5E7F" w:rsidP="001155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1766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11552E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воспитания в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официальном сайте школы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Февраль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Февраль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52E" w:rsidRPr="005A1766" w:rsidRDefault="0011552E" w:rsidP="0011552E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 по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155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  <w:r w:rsidR="009F5E7F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</w:t>
            </w:r>
            <w:r w:rsidR="009F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="009F5E7F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официальном сайте школы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1D3CC2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52E" w:rsidRPr="005A1766" w:rsidRDefault="0011552E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УВР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1A440F" w:rsidP="009F5E7F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766"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1D3CC2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02879" w:rsidRDefault="005A1766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52E" w:rsidRPr="005A1766" w:rsidRDefault="0011552E" w:rsidP="00037EF8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</w:t>
            </w:r>
          </w:p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66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766" w:rsidRPr="005A1766" w:rsidRDefault="005A1766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</w:tr>
      <w:tr w:rsidR="00A0282E" w:rsidRPr="005A1766" w:rsidTr="00502879">
        <w:trPr>
          <w:trHeight w:val="1368"/>
        </w:trPr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82E" w:rsidRPr="005A1766" w:rsidRDefault="00A0282E" w:rsidP="00E8079C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82E" w:rsidRPr="005A1766" w:rsidRDefault="00A0282E" w:rsidP="00E807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82E" w:rsidRPr="005A1766" w:rsidRDefault="00A0282E" w:rsidP="00E807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82E" w:rsidRPr="005A1766" w:rsidRDefault="00A0282E" w:rsidP="00037EF8">
            <w:pPr>
              <w:tabs>
                <w:tab w:val="left" w:pos="426"/>
              </w:tabs>
              <w:spacing w:after="0" w:line="240" w:lineRule="atLeast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0282E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Финансовое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A0282E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tLeast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 счет средств местного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федерального бюджета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Финансовый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отчет</w:t>
            </w:r>
            <w:proofErr w:type="spellEnd"/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0282E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tLeast"/>
              <w:ind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Соискание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грантов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Default="00A0282E" w:rsidP="00A0282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282E" w:rsidRDefault="00A0282E" w:rsidP="00A028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 по 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НМ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82E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Default="00A0282E" w:rsidP="001D3CC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0282E" w:rsidRPr="005A1766" w:rsidTr="00502879">
        <w:tc>
          <w:tcPr>
            <w:tcW w:w="10774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5A1766">
            <w:pPr>
              <w:tabs>
                <w:tab w:val="left" w:pos="426"/>
              </w:tabs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A0282E" w:rsidRPr="005A1766" w:rsidTr="00502879"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МБОУ «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реализации программы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1D3CC2">
            <w:pPr>
              <w:tabs>
                <w:tab w:val="left" w:pos="426"/>
              </w:tabs>
              <w:spacing w:after="0" w:line="240" w:lineRule="atLeas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</w:t>
            </w: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еская</w:t>
            </w:r>
            <w:proofErr w:type="spellEnd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879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2020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02879" w:rsidRDefault="00A0282E" w:rsidP="001D3CC2">
            <w:pPr>
              <w:tabs>
                <w:tab w:val="left" w:pos="426"/>
              </w:tabs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  <w:r w:rsidRPr="005028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82E" w:rsidRPr="005A1766" w:rsidRDefault="00A0282E" w:rsidP="00A0282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</w:tbl>
    <w:p w:rsidR="005A1766" w:rsidRPr="005A1766" w:rsidRDefault="005A1766" w:rsidP="005A1766">
      <w:pPr>
        <w:shd w:val="clear" w:color="auto" w:fill="FFFFFF"/>
        <w:tabs>
          <w:tab w:val="left" w:pos="42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766" w:rsidRPr="005A1766" w:rsidRDefault="005A1766" w:rsidP="005A1766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F74" w:rsidRPr="005A1766" w:rsidRDefault="007D7F74" w:rsidP="005A1766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7D7F74" w:rsidRPr="005A1766" w:rsidSect="00A0282E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48B8"/>
    <w:multiLevelType w:val="multilevel"/>
    <w:tmpl w:val="0B2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D08D8"/>
    <w:multiLevelType w:val="multilevel"/>
    <w:tmpl w:val="F97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D5"/>
    <w:rsid w:val="00037EF8"/>
    <w:rsid w:val="0011552E"/>
    <w:rsid w:val="001A440F"/>
    <w:rsid w:val="001D3CC2"/>
    <w:rsid w:val="00502879"/>
    <w:rsid w:val="005A1766"/>
    <w:rsid w:val="007C1639"/>
    <w:rsid w:val="007D7F74"/>
    <w:rsid w:val="009462D5"/>
    <w:rsid w:val="009F5E7F"/>
    <w:rsid w:val="00A0282E"/>
    <w:rsid w:val="00A22B43"/>
    <w:rsid w:val="00A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6</cp:revision>
  <cp:lastPrinted>2020-09-24T08:28:00Z</cp:lastPrinted>
  <dcterms:created xsi:type="dcterms:W3CDTF">2020-09-08T11:35:00Z</dcterms:created>
  <dcterms:modified xsi:type="dcterms:W3CDTF">2020-09-24T08:33:00Z</dcterms:modified>
</cp:coreProperties>
</file>